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B8" w:rsidRPr="000C2416" w:rsidRDefault="00522BB8" w:rsidP="00522BB8">
      <w:pPr>
        <w:pStyle w:val="Standard"/>
        <w:jc w:val="center"/>
        <w:rPr>
          <w:b/>
        </w:rPr>
      </w:pPr>
      <w:r w:rsidRPr="000C2416">
        <w:rPr>
          <w:b/>
        </w:rPr>
        <w:t>Республика Мордовия</w:t>
      </w:r>
    </w:p>
    <w:p w:rsidR="00522BB8" w:rsidRPr="000C2416" w:rsidRDefault="00522BB8" w:rsidP="00522BB8">
      <w:pPr>
        <w:pStyle w:val="Standard"/>
        <w:jc w:val="center"/>
        <w:rPr>
          <w:b/>
        </w:rPr>
      </w:pPr>
      <w:r w:rsidRPr="000C2416">
        <w:rPr>
          <w:b/>
        </w:rPr>
        <w:t>Администрация Чамзинского муниципального района</w:t>
      </w:r>
    </w:p>
    <w:p w:rsidR="00522BB8" w:rsidRPr="000C2416" w:rsidRDefault="00522BB8" w:rsidP="00522BB8">
      <w:pPr>
        <w:pStyle w:val="Standard"/>
        <w:jc w:val="center"/>
        <w:rPr>
          <w:b/>
        </w:rPr>
      </w:pPr>
    </w:p>
    <w:p w:rsidR="00522BB8" w:rsidRPr="002F14A3" w:rsidRDefault="00522BB8" w:rsidP="00522BB8">
      <w:pPr>
        <w:pStyle w:val="Standard"/>
        <w:jc w:val="center"/>
      </w:pPr>
      <w:r w:rsidRPr="002F14A3">
        <w:t>ПОСТАНОВЛЕНИЕ</w:t>
      </w:r>
    </w:p>
    <w:p w:rsidR="00522BB8" w:rsidRPr="002F14A3" w:rsidRDefault="00522BB8" w:rsidP="00522BB8">
      <w:pPr>
        <w:pStyle w:val="Standard"/>
        <w:jc w:val="center"/>
      </w:pPr>
      <w:r w:rsidRPr="002F14A3">
        <w:t>27.03.2019г.</w:t>
      </w:r>
      <w:r w:rsidRPr="002F14A3">
        <w:tab/>
      </w:r>
      <w:r w:rsidRPr="002F14A3">
        <w:tab/>
      </w:r>
      <w:r w:rsidRPr="002F14A3">
        <w:tab/>
      </w:r>
      <w:r w:rsidRPr="002F14A3">
        <w:tab/>
      </w:r>
      <w:r w:rsidRPr="002F14A3">
        <w:tab/>
      </w:r>
      <w:r w:rsidRPr="002F14A3">
        <w:tab/>
      </w:r>
      <w:r w:rsidRPr="002F14A3">
        <w:tab/>
      </w:r>
      <w:r w:rsidRPr="002F14A3">
        <w:tab/>
      </w:r>
      <w:r w:rsidRPr="002F14A3">
        <w:tab/>
      </w:r>
      <w:r w:rsidRPr="002F14A3">
        <w:tab/>
      </w:r>
      <w:r w:rsidRPr="002F14A3">
        <w:tab/>
        <w:t>№ 205</w:t>
      </w:r>
    </w:p>
    <w:p w:rsidR="00522BB8" w:rsidRPr="002F14A3" w:rsidRDefault="00522BB8" w:rsidP="00522BB8">
      <w:pPr>
        <w:pStyle w:val="Standard"/>
        <w:ind w:firstLine="708"/>
      </w:pPr>
      <w:r>
        <w:t xml:space="preserve">                                                          </w:t>
      </w:r>
      <w:proofErr w:type="spellStart"/>
      <w:r w:rsidRPr="002F14A3">
        <w:t>р.п.Чамзинка</w:t>
      </w:r>
      <w:proofErr w:type="spellEnd"/>
    </w:p>
    <w:p w:rsidR="00522BB8" w:rsidRPr="002F14A3" w:rsidRDefault="00522BB8" w:rsidP="00522BB8">
      <w:pPr>
        <w:pStyle w:val="Standard"/>
        <w:ind w:firstLine="708"/>
        <w:jc w:val="center"/>
      </w:pPr>
    </w:p>
    <w:p w:rsidR="00522BB8" w:rsidRPr="002F14A3" w:rsidRDefault="00522BB8" w:rsidP="00522BB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F14A3">
        <w:rPr>
          <w:b/>
          <w:sz w:val="24"/>
          <w:szCs w:val="24"/>
        </w:rPr>
        <w:t>Об отмене постановления администрации Чамзинского муниципального района от 21.07.2015г. №611 «Об утверждении муниципальной программы «Повышении качества государственных и муниципальных услуг в Чамзинском муниципальном районе Республики Мордовия на 2015-2021 годы»</w:t>
      </w:r>
    </w:p>
    <w:p w:rsidR="00522BB8" w:rsidRPr="002F14A3" w:rsidRDefault="00522BB8" w:rsidP="00522BB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22BB8" w:rsidRPr="002F14A3" w:rsidRDefault="00522BB8" w:rsidP="00522BB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14A3">
        <w:rPr>
          <w:sz w:val="24"/>
          <w:szCs w:val="24"/>
          <w:shd w:val="clear" w:color="auto" w:fill="FFFFFF"/>
        </w:rPr>
        <w:t>Руководствуясь Распоряжением Правительства Республики Мордовия от 10.12.2018г. №765-Р</w:t>
      </w:r>
      <w:r w:rsidRPr="002F14A3">
        <w:rPr>
          <w:sz w:val="24"/>
          <w:szCs w:val="24"/>
        </w:rPr>
        <w:t>, администрация Чамзинского муниципального района</w:t>
      </w:r>
    </w:p>
    <w:p w:rsidR="00522BB8" w:rsidRPr="002F14A3" w:rsidRDefault="00522BB8" w:rsidP="00522BB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22BB8" w:rsidRPr="002F14A3" w:rsidRDefault="00522BB8" w:rsidP="00522BB8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2F14A3">
        <w:rPr>
          <w:b/>
          <w:sz w:val="24"/>
          <w:szCs w:val="24"/>
        </w:rPr>
        <w:t>ПОСТАНОВЛЯЕТ:</w:t>
      </w:r>
    </w:p>
    <w:p w:rsidR="00522BB8" w:rsidRPr="002F14A3" w:rsidRDefault="00522BB8" w:rsidP="00522BB8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522BB8" w:rsidRPr="002F14A3" w:rsidRDefault="00522BB8" w:rsidP="00522BB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0" w:name="sub_4"/>
      <w:r w:rsidRPr="002F14A3">
        <w:rPr>
          <w:sz w:val="24"/>
          <w:szCs w:val="24"/>
        </w:rPr>
        <w:t>1. Постановление администрации Чамзинского муниципального района от 21.07.2015г. №611 «Об утверждении муниципальной программы «Повышении качества государственных и муниципальных услуг в Чамзинском муниципальном районе Республики Мордовия на 2015-2021 годы» - отменить.</w:t>
      </w:r>
    </w:p>
    <w:p w:rsidR="00522BB8" w:rsidRPr="002F14A3" w:rsidRDefault="00522BB8" w:rsidP="00522BB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14A3">
        <w:rPr>
          <w:sz w:val="24"/>
          <w:szCs w:val="24"/>
        </w:rPr>
        <w:t xml:space="preserve">2. Настоящее постановление вступает в силу после дня его </w:t>
      </w:r>
      <w:bookmarkEnd w:id="0"/>
      <w:r w:rsidRPr="002F14A3">
        <w:rPr>
          <w:sz w:val="24"/>
          <w:szCs w:val="24"/>
        </w:rPr>
        <w:t>подписания.</w:t>
      </w:r>
    </w:p>
    <w:p w:rsidR="00522BB8" w:rsidRPr="002F14A3" w:rsidRDefault="00522BB8" w:rsidP="00522BB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2BB8" w:rsidRPr="002F14A3" w:rsidRDefault="00522BB8" w:rsidP="00522BB8">
      <w:pPr>
        <w:rPr>
          <w:sz w:val="24"/>
          <w:szCs w:val="24"/>
        </w:rPr>
      </w:pPr>
      <w:r w:rsidRPr="002F14A3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 </w:t>
      </w:r>
      <w:r w:rsidRPr="002F14A3">
        <w:rPr>
          <w:sz w:val="24"/>
          <w:szCs w:val="24"/>
        </w:rPr>
        <w:t>Чамзинского муниципального района</w:t>
      </w:r>
      <w:r w:rsidRPr="002F14A3">
        <w:rPr>
          <w:sz w:val="24"/>
          <w:szCs w:val="24"/>
        </w:rPr>
        <w:tab/>
      </w:r>
      <w:bookmarkStart w:id="1" w:name="_GoBack"/>
      <w:bookmarkEnd w:id="1"/>
      <w:r w:rsidRPr="002F14A3">
        <w:rPr>
          <w:sz w:val="24"/>
          <w:szCs w:val="24"/>
        </w:rPr>
        <w:tab/>
      </w:r>
      <w:r w:rsidRPr="002F14A3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2F14A3">
        <w:rPr>
          <w:sz w:val="24"/>
          <w:szCs w:val="24"/>
        </w:rPr>
        <w:t xml:space="preserve">       В.Г. Цыбаков</w:t>
      </w:r>
    </w:p>
    <w:p w:rsidR="00522BB8" w:rsidRPr="002F14A3" w:rsidRDefault="00522BB8" w:rsidP="00522BB8">
      <w:pPr>
        <w:rPr>
          <w:sz w:val="24"/>
          <w:szCs w:val="24"/>
        </w:rPr>
      </w:pPr>
    </w:p>
    <w:p w:rsidR="00522BB8" w:rsidRPr="002F14A3" w:rsidRDefault="00522BB8" w:rsidP="00522B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31D3F" w:rsidRDefault="00331D3F"/>
    <w:sectPr w:rsidR="0033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B8"/>
    <w:rsid w:val="00331D3F"/>
    <w:rsid w:val="0052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076C5-B385-41ED-8109-7EBEBC41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2BB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2019-09-16T11:09:00Z</dcterms:created>
  <dcterms:modified xsi:type="dcterms:W3CDTF">2019-09-16T11:09:00Z</dcterms:modified>
</cp:coreProperties>
</file>